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0A74" w14:textId="77777777" w:rsidR="000100BB" w:rsidRDefault="007E3BF6" w:rsidP="000100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MEMORIA X</w:t>
      </w:r>
      <w:r w:rsidR="000100BB" w:rsidRPr="00161AF0">
        <w:rPr>
          <w:rFonts w:ascii="Arial" w:hAnsi="Arial" w:cs="Arial"/>
          <w:b/>
        </w:rPr>
        <w:t>USTIFICATIVA DE CONVENIO</w:t>
      </w:r>
    </w:p>
    <w:p w14:paraId="23F2E0FB" w14:textId="77777777" w:rsidR="00944A14" w:rsidRDefault="00944A14" w:rsidP="000100BB">
      <w:pPr>
        <w:jc w:val="center"/>
        <w:rPr>
          <w:rFonts w:ascii="Arial" w:hAnsi="Arial" w:cs="Arial"/>
          <w:b/>
        </w:rPr>
      </w:pPr>
    </w:p>
    <w:p w14:paraId="37ADB2AF" w14:textId="24A4CF06" w:rsidR="005E36BA" w:rsidRPr="00E30589" w:rsidRDefault="006976B0" w:rsidP="008B06C2">
      <w:pPr>
        <w:ind w:righ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cumprimento do </w:t>
      </w:r>
      <w:r w:rsidR="00E30589" w:rsidRPr="00EC3679">
        <w:rPr>
          <w:rFonts w:asciiTheme="minorHAnsi" w:hAnsiTheme="minorHAnsi" w:cstheme="minorHAnsi"/>
          <w:i/>
        </w:rPr>
        <w:t>Regulamento para a xestión de convenios e protocolos xerais de actuación da USC</w:t>
      </w:r>
      <w:r w:rsidR="00E30589">
        <w:rPr>
          <w:rFonts w:asciiTheme="minorHAnsi" w:hAnsiTheme="minorHAnsi" w:cstheme="minorHAnsi"/>
        </w:rPr>
        <w:t xml:space="preserve"> (Resolución do 19 de maio de 2021 (DOG 31 de maio)</w:t>
      </w:r>
      <w:r>
        <w:rPr>
          <w:rFonts w:asciiTheme="minorHAnsi" w:hAnsiTheme="minorHAnsi" w:cstheme="minorHAnsi"/>
        </w:rPr>
        <w:t xml:space="preserve"> e da </w:t>
      </w:r>
      <w:r w:rsidRPr="00E30589">
        <w:rPr>
          <w:rFonts w:asciiTheme="minorHAnsi" w:hAnsiTheme="minorHAnsi" w:cstheme="minorHAnsi"/>
        </w:rPr>
        <w:t>Lei 40/2015, de 1 de outubro, de Réxime Xurídico do Sector Público (art. 50.1 )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7E56D6" w:rsidRPr="008B06C2" w14:paraId="283CEA4C" w14:textId="77777777" w:rsidTr="002F38BD">
        <w:tc>
          <w:tcPr>
            <w:tcW w:w="9781" w:type="dxa"/>
          </w:tcPr>
          <w:p w14:paraId="1DACB194" w14:textId="77777777" w:rsidR="003E60EF" w:rsidRPr="008613AD" w:rsidRDefault="003E60EF" w:rsidP="000D1BDE">
            <w:pPr>
              <w:pStyle w:val="Prrafodelista"/>
              <w:numPr>
                <w:ilvl w:val="0"/>
                <w:numId w:val="13"/>
              </w:numPr>
              <w:spacing w:before="240"/>
              <w:ind w:left="714" w:hanging="357"/>
              <w:rPr>
                <w:rFonts w:asciiTheme="minorHAnsi" w:hAnsiTheme="minorHAnsi" w:cstheme="minorHAnsi"/>
                <w:b/>
              </w:rPr>
            </w:pPr>
            <w:r w:rsidRPr="008613AD">
              <w:rPr>
                <w:rFonts w:asciiTheme="minorHAnsi" w:hAnsiTheme="minorHAnsi" w:cstheme="minorHAnsi"/>
                <w:b/>
              </w:rPr>
              <w:t>TIPO DE CONVENIO</w:t>
            </w:r>
          </w:p>
          <w:p w14:paraId="0525319E" w14:textId="0DCFCF46" w:rsidR="003E60EF" w:rsidRPr="008613AD" w:rsidRDefault="003A392F" w:rsidP="003E60EF">
            <w:pPr>
              <w:jc w:val="both"/>
              <w:rPr>
                <w:rFonts w:asciiTheme="minorHAnsi" w:hAnsiTheme="minorHAnsi" w:cstheme="minorHAnsi"/>
                <w:i/>
                <w:color w:val="548DD4" w:themeColor="text2" w:themeTint="99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(</w:t>
            </w:r>
            <w:r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>I</w:t>
            </w:r>
            <w:r w:rsidR="003E60EF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 xml:space="preserve">ndicar </w:t>
            </w:r>
            <w:r w:rsidR="00472902">
              <w:rPr>
                <w:rFonts w:asciiTheme="minorHAnsi" w:hAnsiTheme="minorHAnsi" w:cstheme="minorHAnsi"/>
                <w:i/>
                <w:color w:val="548DD4" w:themeColor="text2" w:themeTint="99"/>
              </w:rPr>
              <w:t>se</w:t>
            </w:r>
            <w:r w:rsidR="003E60EF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 xml:space="preserve"> se trata dun </w:t>
            </w:r>
            <w:r w:rsidR="00041A58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>C</w:t>
            </w:r>
            <w:r w:rsidR="003E60EF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 xml:space="preserve">onvenio </w:t>
            </w:r>
            <w:r w:rsidR="00041A58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>M</w:t>
            </w:r>
            <w:r w:rsidR="003E60EF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>arco,</w:t>
            </w:r>
            <w:r w:rsidR="00120B9B">
              <w:rPr>
                <w:rFonts w:asciiTheme="minorHAnsi" w:hAnsiTheme="minorHAnsi" w:cstheme="minorHAnsi"/>
                <w:i/>
                <w:color w:val="548DD4" w:themeColor="text2" w:themeTint="99"/>
              </w:rPr>
              <w:t xml:space="preserve"> </w:t>
            </w:r>
            <w:bookmarkStart w:id="0" w:name="_GoBack"/>
            <w:bookmarkEnd w:id="0"/>
            <w:r w:rsidR="003E60EF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 xml:space="preserve">un </w:t>
            </w:r>
            <w:r w:rsidR="00041A58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>C</w:t>
            </w:r>
            <w:r w:rsidR="003E60EF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>onvenio específico o un</w:t>
            </w:r>
            <w:r w:rsidR="00472902">
              <w:rPr>
                <w:rFonts w:asciiTheme="minorHAnsi" w:hAnsiTheme="minorHAnsi" w:cstheme="minorHAnsi"/>
                <w:i/>
                <w:color w:val="548DD4" w:themeColor="text2" w:themeTint="99"/>
              </w:rPr>
              <w:t>h</w:t>
            </w:r>
            <w:r w:rsidR="003E60EF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 xml:space="preserve">a </w:t>
            </w:r>
            <w:r w:rsidR="00041A58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>A</w:t>
            </w:r>
            <w:r w:rsidR="003E60EF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>d</w:t>
            </w:r>
            <w:r w:rsidR="00AE7DAA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>d</w:t>
            </w:r>
            <w:r w:rsidR="003E60EF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 xml:space="preserve">enda a un </w:t>
            </w:r>
            <w:r w:rsidR="00041A58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>C</w:t>
            </w:r>
            <w:r w:rsidR="003E60EF" w:rsidRPr="008613AD">
              <w:rPr>
                <w:rFonts w:asciiTheme="minorHAnsi" w:hAnsiTheme="minorHAnsi" w:cstheme="minorHAnsi"/>
                <w:i/>
                <w:color w:val="548DD4" w:themeColor="text2" w:themeTint="99"/>
              </w:rPr>
              <w:t>onvenio existente)</w:t>
            </w:r>
          </w:p>
          <w:p w14:paraId="7EED2C5F" w14:textId="52217B90" w:rsidR="003C7B57" w:rsidRPr="008613AD" w:rsidRDefault="003C7B57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rPr>
                <w:rFonts w:asciiTheme="minorHAnsi" w:hAnsiTheme="minorHAnsi" w:cstheme="minorHAnsi"/>
                <w:b/>
              </w:rPr>
            </w:pPr>
            <w:r w:rsidRPr="008613AD">
              <w:rPr>
                <w:rFonts w:asciiTheme="minorHAnsi" w:hAnsiTheme="minorHAnsi" w:cstheme="minorHAnsi"/>
                <w:b/>
              </w:rPr>
              <w:t xml:space="preserve">DATOS </w:t>
            </w:r>
            <w:r w:rsidR="00E30589" w:rsidRPr="008613AD">
              <w:rPr>
                <w:rFonts w:asciiTheme="minorHAnsi" w:hAnsiTheme="minorHAnsi" w:cstheme="minorHAnsi"/>
                <w:b/>
              </w:rPr>
              <w:t xml:space="preserve">DA PERSOA </w:t>
            </w:r>
            <w:r w:rsidR="005B1189">
              <w:rPr>
                <w:rFonts w:asciiTheme="minorHAnsi" w:hAnsiTheme="minorHAnsi" w:cstheme="minorHAnsi"/>
                <w:b/>
              </w:rPr>
              <w:t>PROPOÑENTE</w:t>
            </w:r>
            <w:r w:rsidR="006976B0" w:rsidRPr="008613AD">
              <w:rPr>
                <w:rFonts w:asciiTheme="minorHAnsi" w:hAnsiTheme="minorHAnsi" w:cstheme="minorHAnsi"/>
                <w:b/>
              </w:rPr>
              <w:t xml:space="preserve"> </w:t>
            </w:r>
            <w:r w:rsidRPr="008613AD">
              <w:rPr>
                <w:rFonts w:asciiTheme="minorHAnsi" w:hAnsiTheme="minorHAnsi" w:cstheme="minorHAnsi"/>
                <w:b/>
              </w:rPr>
              <w:t>D</w:t>
            </w:r>
            <w:r w:rsidR="007E3BF6" w:rsidRPr="008613AD">
              <w:rPr>
                <w:rFonts w:asciiTheme="minorHAnsi" w:hAnsiTheme="minorHAnsi" w:cstheme="minorHAnsi"/>
                <w:b/>
              </w:rPr>
              <w:t>O</w:t>
            </w:r>
            <w:r w:rsidRPr="008613AD">
              <w:rPr>
                <w:rFonts w:asciiTheme="minorHAnsi" w:hAnsiTheme="minorHAnsi" w:cstheme="minorHAnsi"/>
                <w:b/>
              </w:rPr>
              <w:t xml:space="preserve"> CONVENIO POLA UNIVERSIDAD DE </w:t>
            </w:r>
            <w:r w:rsidR="007E3BF6" w:rsidRPr="008613AD">
              <w:rPr>
                <w:rFonts w:asciiTheme="minorHAnsi" w:hAnsiTheme="minorHAnsi" w:cstheme="minorHAnsi"/>
                <w:b/>
              </w:rPr>
              <w:t>SANTIAGO DE COMPOSTELA</w:t>
            </w:r>
            <w:r w:rsidR="00257C78" w:rsidRPr="008613AD">
              <w:rPr>
                <w:rFonts w:asciiTheme="minorHAnsi" w:hAnsiTheme="minorHAnsi" w:cstheme="minorHAnsi"/>
                <w:b/>
              </w:rPr>
              <w:t>:</w:t>
            </w:r>
            <w:r w:rsidR="006976B0" w:rsidRPr="008613A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BCC3EA2" w14:textId="3AF8A299" w:rsidR="003C7B57" w:rsidRPr="008613AD" w:rsidRDefault="003C7B57" w:rsidP="00E95E1A">
            <w:pPr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[</w:t>
            </w:r>
            <w:r w:rsidR="008613AD">
              <w:rPr>
                <w:rFonts w:asciiTheme="minorHAnsi" w:hAnsiTheme="minorHAnsi" w:cstheme="minorHAnsi"/>
                <w:i/>
                <w:color w:val="0070C0"/>
              </w:rPr>
              <w:t>I</w:t>
            </w:r>
            <w:r w:rsidRPr="008613AD">
              <w:rPr>
                <w:rFonts w:asciiTheme="minorHAnsi" w:hAnsiTheme="minorHAnsi" w:cstheme="minorHAnsi"/>
                <w:i/>
                <w:color w:val="0070C0"/>
              </w:rPr>
              <w:t>ndicar:</w:t>
            </w:r>
          </w:p>
          <w:p w14:paraId="158BAC17" w14:textId="77777777" w:rsidR="003C7B57" w:rsidRPr="008613AD" w:rsidRDefault="003C7B57" w:rsidP="00E95E1A">
            <w:pPr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a)</w:t>
            </w:r>
            <w:r w:rsidR="00041A58" w:rsidRPr="008613AD">
              <w:rPr>
                <w:rFonts w:asciiTheme="minorHAnsi" w:hAnsiTheme="minorHAnsi" w:cstheme="minorHAnsi"/>
                <w:i/>
                <w:color w:val="0070C0"/>
              </w:rPr>
              <w:t xml:space="preserve"> </w:t>
            </w:r>
            <w:r w:rsidRPr="008613AD">
              <w:rPr>
                <w:rFonts w:asciiTheme="minorHAnsi" w:hAnsiTheme="minorHAnsi" w:cstheme="minorHAnsi"/>
                <w:i/>
                <w:color w:val="0070C0"/>
              </w:rPr>
              <w:t xml:space="preserve">Nome </w:t>
            </w:r>
            <w:r w:rsidR="007E3BF6" w:rsidRPr="008613AD">
              <w:rPr>
                <w:rFonts w:asciiTheme="minorHAnsi" w:hAnsiTheme="minorHAnsi" w:cstheme="minorHAnsi"/>
                <w:i/>
                <w:color w:val="0070C0"/>
              </w:rPr>
              <w:t>e</w:t>
            </w:r>
            <w:r w:rsidRPr="008613AD">
              <w:rPr>
                <w:rFonts w:asciiTheme="minorHAnsi" w:hAnsiTheme="minorHAnsi" w:cstheme="minorHAnsi"/>
                <w:i/>
                <w:color w:val="0070C0"/>
              </w:rPr>
              <w:t xml:space="preserve"> apelidos</w:t>
            </w:r>
            <w:r w:rsidR="00257C78" w:rsidRPr="008613AD">
              <w:rPr>
                <w:rFonts w:asciiTheme="minorHAnsi" w:hAnsiTheme="minorHAnsi" w:cstheme="minorHAnsi"/>
                <w:i/>
                <w:color w:val="0070C0"/>
              </w:rPr>
              <w:t>:</w:t>
            </w:r>
          </w:p>
          <w:p w14:paraId="2A559CBD" w14:textId="77777777" w:rsidR="003C7B57" w:rsidRPr="008613AD" w:rsidRDefault="003C7B57" w:rsidP="00E95E1A">
            <w:pPr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b)</w:t>
            </w:r>
            <w:r w:rsidR="00041A58" w:rsidRPr="008613AD">
              <w:rPr>
                <w:rFonts w:asciiTheme="minorHAnsi" w:hAnsiTheme="minorHAnsi" w:cstheme="minorHAnsi"/>
                <w:i/>
                <w:color w:val="0070C0"/>
              </w:rPr>
              <w:t xml:space="preserve"> </w:t>
            </w:r>
            <w:r w:rsidRPr="008613AD">
              <w:rPr>
                <w:rFonts w:asciiTheme="minorHAnsi" w:hAnsiTheme="minorHAnsi" w:cstheme="minorHAnsi"/>
                <w:i/>
                <w:color w:val="0070C0"/>
              </w:rPr>
              <w:t>Centro</w:t>
            </w:r>
            <w:r w:rsidR="00257C78" w:rsidRPr="008613AD">
              <w:rPr>
                <w:rFonts w:asciiTheme="minorHAnsi" w:hAnsiTheme="minorHAnsi" w:cstheme="minorHAnsi"/>
                <w:i/>
                <w:color w:val="0070C0"/>
              </w:rPr>
              <w:t>:</w:t>
            </w:r>
          </w:p>
          <w:p w14:paraId="316AC2D9" w14:textId="77777777" w:rsidR="003C7B57" w:rsidRPr="008613AD" w:rsidRDefault="003C7B57" w:rsidP="00E95E1A">
            <w:pPr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c) Departamento</w:t>
            </w:r>
            <w:r w:rsidR="00257C78" w:rsidRPr="008613AD">
              <w:rPr>
                <w:rFonts w:asciiTheme="minorHAnsi" w:hAnsiTheme="minorHAnsi" w:cstheme="minorHAnsi"/>
                <w:i/>
                <w:color w:val="0070C0"/>
              </w:rPr>
              <w:t>:</w:t>
            </w:r>
          </w:p>
          <w:p w14:paraId="67C1BD8B" w14:textId="77777777" w:rsidR="003C7B57" w:rsidRPr="008613AD" w:rsidRDefault="003C7B57" w:rsidP="00E95E1A">
            <w:pPr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d) Cargo</w:t>
            </w:r>
            <w:r w:rsidR="00257C78" w:rsidRPr="008613AD">
              <w:rPr>
                <w:rFonts w:asciiTheme="minorHAnsi" w:hAnsiTheme="minorHAnsi" w:cstheme="minorHAnsi"/>
                <w:i/>
                <w:color w:val="0070C0"/>
              </w:rPr>
              <w:t>:</w:t>
            </w:r>
          </w:p>
          <w:p w14:paraId="0E917EFA" w14:textId="77777777" w:rsidR="003C7B57" w:rsidRPr="008613AD" w:rsidRDefault="00944A14" w:rsidP="00E95E1A">
            <w:pPr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e)</w:t>
            </w:r>
            <w:r w:rsidR="00257C78" w:rsidRPr="008613AD">
              <w:rPr>
                <w:rFonts w:asciiTheme="minorHAnsi" w:hAnsiTheme="minorHAnsi" w:cstheme="minorHAnsi"/>
                <w:i/>
                <w:color w:val="0070C0"/>
              </w:rPr>
              <w:t xml:space="preserve"> </w:t>
            </w:r>
            <w:r w:rsidRPr="008613AD">
              <w:rPr>
                <w:rFonts w:asciiTheme="minorHAnsi" w:hAnsiTheme="minorHAnsi" w:cstheme="minorHAnsi"/>
                <w:i/>
                <w:color w:val="0070C0"/>
              </w:rPr>
              <w:t xml:space="preserve">Teléfono </w:t>
            </w:r>
            <w:r w:rsidR="003C7B57" w:rsidRPr="008613AD">
              <w:rPr>
                <w:rFonts w:asciiTheme="minorHAnsi" w:hAnsiTheme="minorHAnsi" w:cstheme="minorHAnsi"/>
                <w:i/>
                <w:color w:val="0070C0"/>
              </w:rPr>
              <w:t>de contacto</w:t>
            </w:r>
            <w:r w:rsidR="00257C78" w:rsidRPr="008613AD">
              <w:rPr>
                <w:rFonts w:asciiTheme="minorHAnsi" w:hAnsiTheme="minorHAnsi" w:cstheme="minorHAnsi"/>
                <w:i/>
                <w:color w:val="0070C0"/>
              </w:rPr>
              <w:t>:</w:t>
            </w:r>
            <w:r w:rsidR="003C7B57" w:rsidRPr="008613AD">
              <w:rPr>
                <w:rFonts w:asciiTheme="minorHAnsi" w:hAnsiTheme="minorHAnsi" w:cstheme="minorHAnsi"/>
                <w:i/>
                <w:color w:val="0070C0"/>
              </w:rPr>
              <w:t xml:space="preserve"> </w:t>
            </w:r>
          </w:p>
          <w:p w14:paraId="7EC0EB7F" w14:textId="77777777" w:rsidR="003C7B57" w:rsidRPr="008613AD" w:rsidRDefault="003C7B57" w:rsidP="00E95E1A">
            <w:pPr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f) e-mail de contacto]</w:t>
            </w:r>
          </w:p>
          <w:p w14:paraId="4A176D8F" w14:textId="629B803F" w:rsidR="008B1CD4" w:rsidRPr="008613AD" w:rsidRDefault="00E30589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rPr>
                <w:rFonts w:asciiTheme="minorHAnsi" w:hAnsiTheme="minorHAnsi" w:cstheme="minorHAnsi"/>
                <w:b/>
              </w:rPr>
            </w:pPr>
            <w:r w:rsidRPr="008613AD">
              <w:rPr>
                <w:rFonts w:asciiTheme="minorHAnsi" w:hAnsiTheme="minorHAnsi" w:cstheme="minorHAnsi"/>
                <w:b/>
              </w:rPr>
              <w:t>VICERREITORÍA/XERENCIA/SECRETARÍA XERAL Á QUE ESTARÍA VINCULADO O CONVENIO POLA SÚA TEMÁTICA</w:t>
            </w:r>
            <w:r w:rsidR="003448C5" w:rsidRPr="008613AD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7FD2DBB1" w14:textId="77777777" w:rsidR="003C7B57" w:rsidRPr="008613AD" w:rsidRDefault="003C7B57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rPr>
                <w:rFonts w:asciiTheme="minorHAnsi" w:hAnsiTheme="minorHAnsi" w:cstheme="minorHAnsi"/>
                <w:b/>
              </w:rPr>
            </w:pPr>
            <w:r w:rsidRPr="008613AD">
              <w:rPr>
                <w:rFonts w:asciiTheme="minorHAnsi" w:hAnsiTheme="minorHAnsi" w:cstheme="minorHAnsi"/>
                <w:b/>
              </w:rPr>
              <w:t>DATOS D</w:t>
            </w:r>
            <w:r w:rsidR="007E3BF6" w:rsidRPr="008613AD">
              <w:rPr>
                <w:rFonts w:asciiTheme="minorHAnsi" w:hAnsiTheme="minorHAnsi" w:cstheme="minorHAnsi"/>
                <w:b/>
              </w:rPr>
              <w:t>A OUTRA PARTE</w:t>
            </w:r>
            <w:r w:rsidR="00257C78" w:rsidRPr="008613AD">
              <w:rPr>
                <w:rFonts w:asciiTheme="minorHAnsi" w:hAnsiTheme="minorHAnsi" w:cstheme="minorHAnsi"/>
                <w:b/>
              </w:rPr>
              <w:t>:</w:t>
            </w:r>
          </w:p>
          <w:p w14:paraId="5742FFD9" w14:textId="77777777" w:rsidR="003C7B57" w:rsidRPr="008613AD" w:rsidRDefault="003C7B57" w:rsidP="00C11073">
            <w:pPr>
              <w:tabs>
                <w:tab w:val="left" w:pos="6015"/>
              </w:tabs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[</w:t>
            </w:r>
            <w:r w:rsidR="003A392F" w:rsidRPr="008613AD">
              <w:rPr>
                <w:rFonts w:asciiTheme="minorHAnsi" w:hAnsiTheme="minorHAnsi" w:cstheme="minorHAnsi"/>
                <w:i/>
                <w:color w:val="0070C0"/>
              </w:rPr>
              <w:t>Indicar</w:t>
            </w:r>
            <w:r w:rsidRPr="008613AD">
              <w:rPr>
                <w:rFonts w:asciiTheme="minorHAnsi" w:hAnsiTheme="minorHAnsi" w:cstheme="minorHAnsi"/>
                <w:i/>
                <w:color w:val="0070C0"/>
              </w:rPr>
              <w:t>:</w:t>
            </w:r>
            <w:r w:rsidR="00C11073" w:rsidRPr="008613AD">
              <w:rPr>
                <w:rFonts w:asciiTheme="minorHAnsi" w:hAnsiTheme="minorHAnsi" w:cstheme="minorHAnsi"/>
                <w:i/>
                <w:color w:val="0070C0"/>
              </w:rPr>
              <w:tab/>
            </w:r>
          </w:p>
          <w:p w14:paraId="405E0D0F" w14:textId="77777777" w:rsidR="003C7B57" w:rsidRPr="008613AD" w:rsidRDefault="003C7B57" w:rsidP="00E95E1A">
            <w:pPr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a)</w:t>
            </w:r>
            <w:r w:rsidR="00F614EA" w:rsidRPr="008613AD">
              <w:rPr>
                <w:rFonts w:asciiTheme="minorHAnsi" w:hAnsiTheme="minorHAnsi" w:cstheme="minorHAnsi"/>
                <w:i/>
                <w:color w:val="0070C0"/>
              </w:rPr>
              <w:t xml:space="preserve"> </w:t>
            </w:r>
            <w:r w:rsidRPr="008613AD">
              <w:rPr>
                <w:rFonts w:asciiTheme="minorHAnsi" w:hAnsiTheme="minorHAnsi" w:cstheme="minorHAnsi"/>
                <w:i/>
                <w:color w:val="0070C0"/>
              </w:rPr>
              <w:t xml:space="preserve">Nome </w:t>
            </w:r>
            <w:r w:rsidR="007E3BF6" w:rsidRPr="008613AD">
              <w:rPr>
                <w:rFonts w:asciiTheme="minorHAnsi" w:hAnsiTheme="minorHAnsi" w:cstheme="minorHAnsi"/>
                <w:i/>
                <w:color w:val="0070C0"/>
              </w:rPr>
              <w:t>e</w:t>
            </w:r>
            <w:r w:rsidRPr="008613AD">
              <w:rPr>
                <w:rFonts w:asciiTheme="minorHAnsi" w:hAnsiTheme="minorHAnsi" w:cstheme="minorHAnsi"/>
                <w:i/>
                <w:color w:val="0070C0"/>
              </w:rPr>
              <w:t xml:space="preserve"> apelidos</w:t>
            </w:r>
            <w:r w:rsidR="00257C78" w:rsidRPr="008613AD">
              <w:rPr>
                <w:rFonts w:asciiTheme="minorHAnsi" w:hAnsiTheme="minorHAnsi" w:cstheme="minorHAnsi"/>
                <w:i/>
                <w:color w:val="0070C0"/>
              </w:rPr>
              <w:t>:</w:t>
            </w:r>
          </w:p>
          <w:p w14:paraId="7327E17F" w14:textId="77777777" w:rsidR="003C7B57" w:rsidRPr="008613AD" w:rsidRDefault="003C7B57" w:rsidP="00E95E1A">
            <w:pPr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b)</w:t>
            </w:r>
            <w:r w:rsidR="00F614EA" w:rsidRPr="008613AD">
              <w:rPr>
                <w:rFonts w:asciiTheme="minorHAnsi" w:hAnsiTheme="minorHAnsi" w:cstheme="minorHAnsi"/>
                <w:i/>
                <w:color w:val="0070C0"/>
              </w:rPr>
              <w:t xml:space="preserve"> </w:t>
            </w:r>
            <w:r w:rsidR="00257C78" w:rsidRPr="008613AD">
              <w:rPr>
                <w:rFonts w:asciiTheme="minorHAnsi" w:hAnsiTheme="minorHAnsi" w:cstheme="minorHAnsi"/>
                <w:i/>
                <w:color w:val="0070C0"/>
              </w:rPr>
              <w:t>Administración/empresa:</w:t>
            </w:r>
          </w:p>
          <w:p w14:paraId="5C02B84D" w14:textId="77777777" w:rsidR="003C7B57" w:rsidRPr="008613AD" w:rsidRDefault="003C7B57" w:rsidP="00E95E1A">
            <w:pPr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c) Cargo</w:t>
            </w:r>
            <w:r w:rsidR="00257C78" w:rsidRPr="008613AD">
              <w:rPr>
                <w:rFonts w:asciiTheme="minorHAnsi" w:hAnsiTheme="minorHAnsi" w:cstheme="minorHAnsi"/>
                <w:i/>
                <w:color w:val="0070C0"/>
              </w:rPr>
              <w:t>:</w:t>
            </w:r>
          </w:p>
          <w:p w14:paraId="6F6542DA" w14:textId="77777777" w:rsidR="003C7B57" w:rsidRPr="008613AD" w:rsidRDefault="003C7B57" w:rsidP="00E95E1A">
            <w:pPr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e)</w:t>
            </w:r>
            <w:r w:rsidR="00F614EA" w:rsidRPr="008613AD">
              <w:rPr>
                <w:rFonts w:asciiTheme="minorHAnsi" w:hAnsiTheme="minorHAnsi" w:cstheme="minorHAnsi"/>
                <w:i/>
                <w:color w:val="0070C0"/>
              </w:rPr>
              <w:t xml:space="preserve"> </w:t>
            </w:r>
            <w:r w:rsidRPr="008613AD">
              <w:rPr>
                <w:rFonts w:asciiTheme="minorHAnsi" w:hAnsiTheme="minorHAnsi" w:cstheme="minorHAnsi"/>
                <w:i/>
                <w:color w:val="0070C0"/>
              </w:rPr>
              <w:t>Teléfono de contacto</w:t>
            </w:r>
            <w:r w:rsidR="00257C78" w:rsidRPr="008613AD">
              <w:rPr>
                <w:rFonts w:asciiTheme="minorHAnsi" w:hAnsiTheme="minorHAnsi" w:cstheme="minorHAnsi"/>
                <w:i/>
                <w:color w:val="0070C0"/>
              </w:rPr>
              <w:t>:</w:t>
            </w:r>
            <w:r w:rsidRPr="008613AD">
              <w:rPr>
                <w:rFonts w:asciiTheme="minorHAnsi" w:hAnsiTheme="minorHAnsi" w:cstheme="minorHAnsi"/>
                <w:i/>
                <w:color w:val="0070C0"/>
              </w:rPr>
              <w:t xml:space="preserve"> </w:t>
            </w:r>
          </w:p>
          <w:p w14:paraId="1AC2A015" w14:textId="77777777" w:rsidR="003C7B57" w:rsidRPr="008613AD" w:rsidRDefault="003C7B57" w:rsidP="00E95E1A">
            <w:pPr>
              <w:jc w:val="both"/>
              <w:rPr>
                <w:rFonts w:asciiTheme="minorHAnsi" w:hAnsiTheme="minorHAnsi" w:cstheme="minorHAnsi"/>
                <w:b/>
                <w:color w:val="0070C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f) e-mail de contacto]</w:t>
            </w:r>
          </w:p>
          <w:p w14:paraId="3783F4E9" w14:textId="77777777" w:rsidR="00C26804" w:rsidRPr="008613AD" w:rsidRDefault="00A37A36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jc w:val="both"/>
              <w:rPr>
                <w:rFonts w:asciiTheme="minorHAnsi" w:hAnsiTheme="minorHAnsi" w:cstheme="minorHAnsi"/>
                <w:b/>
              </w:rPr>
            </w:pPr>
            <w:r w:rsidRPr="008613AD">
              <w:rPr>
                <w:rFonts w:asciiTheme="minorHAnsi" w:hAnsiTheme="minorHAnsi" w:cstheme="minorHAnsi"/>
                <w:b/>
              </w:rPr>
              <w:t>NECESIDAD</w:t>
            </w:r>
            <w:r w:rsidR="007E3BF6" w:rsidRPr="008613AD">
              <w:rPr>
                <w:rFonts w:asciiTheme="minorHAnsi" w:hAnsiTheme="minorHAnsi" w:cstheme="minorHAnsi"/>
                <w:b/>
              </w:rPr>
              <w:t>E E</w:t>
            </w:r>
            <w:r w:rsidR="002232F2" w:rsidRPr="008613AD">
              <w:rPr>
                <w:rFonts w:asciiTheme="minorHAnsi" w:hAnsiTheme="minorHAnsi" w:cstheme="minorHAnsi"/>
                <w:b/>
              </w:rPr>
              <w:t xml:space="preserve"> OPORTUNIDAD</w:t>
            </w:r>
            <w:r w:rsidR="007E3BF6" w:rsidRPr="008613AD">
              <w:rPr>
                <w:rFonts w:asciiTheme="minorHAnsi" w:hAnsiTheme="minorHAnsi" w:cstheme="minorHAnsi"/>
                <w:b/>
              </w:rPr>
              <w:t>E DO</w:t>
            </w:r>
            <w:r w:rsidRPr="008613AD">
              <w:rPr>
                <w:rFonts w:asciiTheme="minorHAnsi" w:hAnsiTheme="minorHAnsi" w:cstheme="minorHAnsi"/>
                <w:b/>
              </w:rPr>
              <w:t xml:space="preserve"> CONVENIO</w:t>
            </w:r>
            <w:r w:rsidR="00257C78" w:rsidRPr="008613AD">
              <w:rPr>
                <w:rFonts w:asciiTheme="minorHAnsi" w:hAnsiTheme="minorHAnsi" w:cstheme="minorHAnsi"/>
                <w:b/>
              </w:rPr>
              <w:t>:</w:t>
            </w:r>
          </w:p>
          <w:p w14:paraId="5C5759B9" w14:textId="32A3B140" w:rsidR="00A37A36" w:rsidRPr="008613AD" w:rsidRDefault="00A37A36" w:rsidP="00E95E1A">
            <w:pPr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[</w:t>
            </w:r>
            <w:r w:rsidR="008613AD" w:rsidRPr="008613AD">
              <w:rPr>
                <w:rFonts w:asciiTheme="minorHAnsi" w:hAnsiTheme="minorHAnsi" w:cstheme="minorHAnsi"/>
                <w:i/>
                <w:color w:val="0070C0"/>
              </w:rPr>
              <w:t>I</w:t>
            </w:r>
            <w:r w:rsidR="00454653" w:rsidRPr="008613AD">
              <w:rPr>
                <w:rFonts w:asciiTheme="minorHAnsi" w:hAnsiTheme="minorHAnsi" w:cstheme="minorHAnsi"/>
                <w:i/>
                <w:color w:val="0070C0"/>
              </w:rPr>
              <w:t>ndicar</w:t>
            </w:r>
            <w:r w:rsidRPr="008613AD">
              <w:rPr>
                <w:rFonts w:asciiTheme="minorHAnsi" w:hAnsiTheme="minorHAnsi" w:cstheme="minorHAnsi"/>
                <w:i/>
                <w:color w:val="0070C0"/>
              </w:rPr>
              <w:t>:</w:t>
            </w:r>
          </w:p>
          <w:p w14:paraId="1E19E833" w14:textId="77777777" w:rsidR="00A37A36" w:rsidRPr="008613AD" w:rsidRDefault="000100BB" w:rsidP="00E95E1A">
            <w:pPr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a)</w:t>
            </w:r>
            <w:r w:rsidR="00F614EA" w:rsidRPr="008613AD">
              <w:rPr>
                <w:rFonts w:asciiTheme="minorHAnsi" w:hAnsiTheme="minorHAnsi" w:cstheme="minorHAnsi"/>
                <w:i/>
                <w:color w:val="0070C0"/>
              </w:rPr>
              <w:t xml:space="preserve"> </w:t>
            </w:r>
            <w:r w:rsidR="007E3BF6" w:rsidRPr="008613AD">
              <w:rPr>
                <w:rFonts w:asciiTheme="minorHAnsi" w:hAnsiTheme="minorHAnsi" w:cstheme="minorHAnsi"/>
                <w:i/>
                <w:color w:val="0070C0"/>
              </w:rPr>
              <w:t xml:space="preserve">Obxectivos </w:t>
            </w:r>
            <w:r w:rsidR="00A37A36" w:rsidRPr="008613AD">
              <w:rPr>
                <w:rFonts w:asciiTheme="minorHAnsi" w:hAnsiTheme="minorHAnsi" w:cstheme="minorHAnsi"/>
                <w:i/>
                <w:color w:val="0070C0"/>
              </w:rPr>
              <w:t>que pod</w:t>
            </w:r>
            <w:r w:rsidR="007E3BF6" w:rsidRPr="008613AD">
              <w:rPr>
                <w:rFonts w:asciiTheme="minorHAnsi" w:hAnsiTheme="minorHAnsi" w:cstheme="minorHAnsi"/>
                <w:i/>
                <w:color w:val="0070C0"/>
              </w:rPr>
              <w:t xml:space="preserve">erán </w:t>
            </w:r>
            <w:r w:rsidR="00A37A36" w:rsidRPr="008613AD">
              <w:rPr>
                <w:rFonts w:asciiTheme="minorHAnsi" w:hAnsiTheme="minorHAnsi" w:cstheme="minorHAnsi"/>
                <w:i/>
                <w:color w:val="0070C0"/>
              </w:rPr>
              <w:t xml:space="preserve">alcanzarse </w:t>
            </w:r>
            <w:r w:rsidR="007E3BF6" w:rsidRPr="008613AD">
              <w:rPr>
                <w:rFonts w:asciiTheme="minorHAnsi" w:hAnsiTheme="minorHAnsi" w:cstheme="minorHAnsi"/>
                <w:i/>
                <w:color w:val="0070C0"/>
              </w:rPr>
              <w:t xml:space="preserve">co </w:t>
            </w:r>
            <w:r w:rsidR="00F614EA" w:rsidRPr="008613AD">
              <w:rPr>
                <w:rFonts w:asciiTheme="minorHAnsi" w:hAnsiTheme="minorHAnsi" w:cstheme="minorHAnsi"/>
                <w:i/>
                <w:color w:val="00B050"/>
              </w:rPr>
              <w:t>C</w:t>
            </w:r>
            <w:r w:rsidR="00A37A36" w:rsidRPr="008613AD">
              <w:rPr>
                <w:rFonts w:asciiTheme="minorHAnsi" w:hAnsiTheme="minorHAnsi" w:cstheme="minorHAnsi"/>
                <w:i/>
                <w:color w:val="0070C0"/>
              </w:rPr>
              <w:t>onvenio</w:t>
            </w:r>
          </w:p>
          <w:p w14:paraId="62EDA5C5" w14:textId="05812101" w:rsidR="000100BB" w:rsidRPr="008613AD" w:rsidRDefault="000100BB" w:rsidP="00E95E1A">
            <w:pPr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  <w:r w:rsidRPr="008613AD">
              <w:rPr>
                <w:rFonts w:asciiTheme="minorHAnsi" w:hAnsiTheme="minorHAnsi" w:cstheme="minorHAnsi"/>
                <w:i/>
                <w:color w:val="0070C0"/>
              </w:rPr>
              <w:t>b)</w:t>
            </w:r>
            <w:r w:rsidR="00F614EA" w:rsidRPr="008613AD">
              <w:rPr>
                <w:rFonts w:asciiTheme="minorHAnsi" w:hAnsiTheme="minorHAnsi" w:cstheme="minorHAnsi"/>
                <w:i/>
                <w:color w:val="0070C0"/>
              </w:rPr>
              <w:t xml:space="preserve"> </w:t>
            </w:r>
            <w:r w:rsidR="00655639">
              <w:rPr>
                <w:rFonts w:asciiTheme="minorHAnsi" w:hAnsiTheme="minorHAnsi" w:cstheme="minorHAnsi"/>
                <w:i/>
                <w:color w:val="0070C0"/>
              </w:rPr>
              <w:t>Interese</w:t>
            </w:r>
            <w:r w:rsidR="006976B0" w:rsidRPr="008613AD">
              <w:rPr>
                <w:rFonts w:asciiTheme="minorHAnsi" w:hAnsiTheme="minorHAnsi" w:cstheme="minorHAnsi"/>
                <w:i/>
                <w:color w:val="0070C0"/>
              </w:rPr>
              <w:t xml:space="preserve"> </w:t>
            </w:r>
            <w:r w:rsidRPr="008613AD">
              <w:rPr>
                <w:rFonts w:asciiTheme="minorHAnsi" w:hAnsiTheme="minorHAnsi" w:cstheme="minorHAnsi"/>
                <w:i/>
                <w:color w:val="0070C0"/>
              </w:rPr>
              <w:t xml:space="preserve">institucional </w:t>
            </w:r>
            <w:r w:rsidR="00655639">
              <w:rPr>
                <w:rFonts w:asciiTheme="minorHAnsi" w:hAnsiTheme="minorHAnsi" w:cstheme="minorHAnsi"/>
                <w:i/>
                <w:color w:val="0070C0"/>
              </w:rPr>
              <w:t>do Convenio</w:t>
            </w:r>
          </w:p>
          <w:p w14:paraId="0293D392" w14:textId="3E1C5715" w:rsidR="003448C5" w:rsidRPr="008613AD" w:rsidRDefault="00655639" w:rsidP="00E95E1A">
            <w:pPr>
              <w:jc w:val="both"/>
              <w:rPr>
                <w:rFonts w:asciiTheme="minorHAnsi" w:hAnsiTheme="minorHAnsi" w:cstheme="minorHAnsi"/>
                <w:i/>
                <w:color w:val="FF0000"/>
                <w:vertAlign w:val="superscript"/>
              </w:rPr>
            </w:pPr>
            <w:r>
              <w:rPr>
                <w:rFonts w:asciiTheme="minorHAnsi" w:hAnsiTheme="minorHAnsi" w:cstheme="minorHAnsi"/>
                <w:i/>
                <w:color w:val="0070C0"/>
              </w:rPr>
              <w:t>c)</w:t>
            </w:r>
            <w:r w:rsidR="003448C5" w:rsidRPr="008613AD">
              <w:rPr>
                <w:rFonts w:asciiTheme="minorHAnsi" w:hAnsiTheme="minorHAnsi" w:cstheme="minorHAnsi"/>
                <w:i/>
                <w:color w:val="0070C0"/>
              </w:rPr>
              <w:t>Compromisos concretos que asume a USC</w:t>
            </w:r>
            <w:r w:rsidR="008B06C2" w:rsidRPr="008613AD">
              <w:rPr>
                <w:rFonts w:asciiTheme="minorHAnsi" w:hAnsiTheme="minorHAnsi" w:cstheme="minorHAnsi"/>
                <w:i/>
                <w:color w:val="0070C0"/>
              </w:rPr>
              <w:t>, indicando o impacto económico (se o ten)</w:t>
            </w:r>
            <w:r w:rsidR="006976B0" w:rsidRPr="008613AD">
              <w:rPr>
                <w:rFonts w:asciiTheme="minorHAnsi" w:hAnsiTheme="minorHAnsi" w:cstheme="minorHAnsi"/>
                <w:i/>
                <w:color w:val="0070C0"/>
              </w:rPr>
              <w:t xml:space="preserve"> e</w:t>
            </w:r>
            <w:r w:rsidR="008B06C2" w:rsidRPr="008613AD">
              <w:rPr>
                <w:rFonts w:asciiTheme="minorHAnsi" w:hAnsiTheme="minorHAnsi" w:cstheme="minorHAnsi"/>
                <w:i/>
                <w:color w:val="0070C0"/>
              </w:rPr>
              <w:t xml:space="preserve"> identificando ao/á responsable do centro de gasto da USC e a partida orzamentari</w:t>
            </w:r>
            <w:r w:rsidR="006976B0" w:rsidRPr="008613AD">
              <w:rPr>
                <w:rFonts w:asciiTheme="minorHAnsi" w:hAnsiTheme="minorHAnsi" w:cstheme="minorHAnsi"/>
                <w:i/>
                <w:color w:val="0070C0"/>
              </w:rPr>
              <w:t>a]</w:t>
            </w:r>
          </w:p>
          <w:p w14:paraId="06150621" w14:textId="0FD093C1" w:rsidR="00C05FAC" w:rsidRPr="008613AD" w:rsidRDefault="008613AD" w:rsidP="008613AD">
            <w:pPr>
              <w:pStyle w:val="Textonotapie"/>
              <w:jc w:val="both"/>
              <w:rPr>
                <w:rFonts w:asciiTheme="minorHAnsi" w:hAnsiTheme="minorHAnsi" w:cstheme="minorHAnsi"/>
                <w:i/>
                <w:strike/>
                <w:color w:val="0070C0"/>
              </w:rPr>
            </w:pPr>
            <w:r w:rsidRPr="008613AD">
              <w:rPr>
                <w:rFonts w:asciiTheme="minorHAnsi" w:hAnsiTheme="minorHAnsi" w:cstheme="minorHAnsi"/>
                <w:strike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6F98DF60" w14:textId="77777777" w:rsidR="00ED7B96" w:rsidRPr="008613AD" w:rsidRDefault="00C06813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jc w:val="both"/>
              <w:rPr>
                <w:rFonts w:asciiTheme="minorHAnsi" w:hAnsiTheme="minorHAnsi" w:cstheme="minorHAnsi"/>
                <w:b/>
              </w:rPr>
            </w:pPr>
            <w:r w:rsidRPr="008613AD">
              <w:rPr>
                <w:rFonts w:asciiTheme="minorHAnsi" w:hAnsiTheme="minorHAnsi" w:cstheme="minorHAnsi"/>
                <w:b/>
              </w:rPr>
              <w:t xml:space="preserve"> </w:t>
            </w:r>
            <w:r w:rsidR="00ED7B96" w:rsidRPr="008613AD">
              <w:rPr>
                <w:rFonts w:asciiTheme="minorHAnsi" w:hAnsiTheme="minorHAnsi" w:cstheme="minorHAnsi"/>
                <w:b/>
              </w:rPr>
              <w:t>O</w:t>
            </w:r>
            <w:r w:rsidR="00944A14" w:rsidRPr="008613AD">
              <w:rPr>
                <w:rFonts w:asciiTheme="minorHAnsi" w:hAnsiTheme="minorHAnsi" w:cstheme="minorHAnsi"/>
                <w:b/>
              </w:rPr>
              <w:t>U</w:t>
            </w:r>
            <w:r w:rsidR="00ED7B96" w:rsidRPr="008613AD">
              <w:rPr>
                <w:rFonts w:asciiTheme="minorHAnsi" w:hAnsiTheme="minorHAnsi" w:cstheme="minorHAnsi"/>
                <w:b/>
              </w:rPr>
              <w:t>TRAS CUESTI</w:t>
            </w:r>
            <w:r w:rsidR="00944A14" w:rsidRPr="008613AD">
              <w:rPr>
                <w:rFonts w:asciiTheme="minorHAnsi" w:hAnsiTheme="minorHAnsi" w:cstheme="minorHAnsi"/>
                <w:b/>
              </w:rPr>
              <w:t xml:space="preserve">ÓNS </w:t>
            </w:r>
            <w:r w:rsidR="00ED7B96" w:rsidRPr="008613AD">
              <w:rPr>
                <w:rFonts w:asciiTheme="minorHAnsi" w:hAnsiTheme="minorHAnsi" w:cstheme="minorHAnsi"/>
                <w:b/>
              </w:rPr>
              <w:t>DE INTER</w:t>
            </w:r>
            <w:r w:rsidR="00944A14" w:rsidRPr="008613AD">
              <w:rPr>
                <w:rFonts w:asciiTheme="minorHAnsi" w:hAnsiTheme="minorHAnsi" w:cstheme="minorHAnsi"/>
                <w:b/>
              </w:rPr>
              <w:t>ESE</w:t>
            </w:r>
            <w:r w:rsidR="00257C78" w:rsidRPr="008613AD">
              <w:rPr>
                <w:rFonts w:asciiTheme="minorHAnsi" w:hAnsiTheme="minorHAnsi" w:cstheme="minorHAnsi"/>
                <w:b/>
              </w:rPr>
              <w:t>:</w:t>
            </w:r>
          </w:p>
          <w:p w14:paraId="56BE5957" w14:textId="77777777" w:rsidR="003C7B57" w:rsidRPr="008613AD" w:rsidRDefault="003C7B57" w:rsidP="003C7B5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F7634FF" w14:textId="77777777" w:rsidR="003C7B57" w:rsidRPr="008613AD" w:rsidRDefault="003C7B57" w:rsidP="003C7B5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4DC0509" w14:textId="77777777" w:rsidR="003C7B57" w:rsidRPr="008613AD" w:rsidRDefault="003C7B57" w:rsidP="003C7B5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7BA016A" w14:textId="77777777" w:rsidR="003C7B57" w:rsidRPr="008613AD" w:rsidRDefault="00944A14" w:rsidP="00944A14">
            <w:pPr>
              <w:jc w:val="center"/>
              <w:rPr>
                <w:rFonts w:asciiTheme="minorHAnsi" w:hAnsiTheme="minorHAnsi" w:cstheme="minorHAnsi"/>
              </w:rPr>
            </w:pPr>
            <w:r w:rsidRPr="008613AD">
              <w:rPr>
                <w:rFonts w:asciiTheme="minorHAnsi" w:hAnsiTheme="minorHAnsi" w:cstheme="minorHAnsi"/>
              </w:rPr>
              <w:t>Santiago de Compostela/Lugo</w:t>
            </w:r>
            <w:r w:rsidR="0088107A" w:rsidRPr="008613AD">
              <w:rPr>
                <w:rFonts w:asciiTheme="minorHAnsi" w:hAnsiTheme="minorHAnsi" w:cstheme="minorHAnsi"/>
              </w:rPr>
              <w:t xml:space="preserve">, </w:t>
            </w:r>
            <w:r w:rsidR="003C7B57" w:rsidRPr="008613AD">
              <w:rPr>
                <w:rFonts w:asciiTheme="minorHAnsi" w:hAnsiTheme="minorHAnsi" w:cstheme="minorHAnsi"/>
              </w:rPr>
              <w:t>a ………………………… de ………………………… de 20…</w:t>
            </w:r>
          </w:p>
          <w:p w14:paraId="55D4FC80" w14:textId="77777777" w:rsidR="00257C78" w:rsidRPr="008613AD" w:rsidRDefault="00F62F76" w:rsidP="00944A1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</w:rPr>
            </w:pPr>
            <w:r w:rsidRPr="008613AD">
              <w:rPr>
                <w:rFonts w:asciiTheme="minorHAnsi" w:hAnsiTheme="minorHAnsi" w:cstheme="minorHAnsi"/>
                <w:color w:val="548DD4" w:themeColor="text2" w:themeTint="99"/>
              </w:rPr>
              <w:t>(preferiblemente sinatura electrónica)</w:t>
            </w:r>
          </w:p>
          <w:p w14:paraId="66E78ECB" w14:textId="77777777" w:rsidR="003C7B57" w:rsidRPr="008613AD" w:rsidRDefault="003C7B57" w:rsidP="003C7B57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C5DE8D9" w14:textId="77777777" w:rsidR="003C7B57" w:rsidRPr="003448C5" w:rsidRDefault="003C7B57" w:rsidP="00257C78">
            <w:pPr>
              <w:jc w:val="center"/>
              <w:rPr>
                <w:rFonts w:asciiTheme="minorHAnsi" w:hAnsiTheme="minorHAnsi" w:cstheme="minorHAnsi"/>
              </w:rPr>
            </w:pPr>
            <w:r w:rsidRPr="008613AD">
              <w:rPr>
                <w:rFonts w:asciiTheme="minorHAnsi" w:hAnsiTheme="minorHAnsi" w:cstheme="minorHAnsi"/>
              </w:rPr>
              <w:t xml:space="preserve">              </w:t>
            </w:r>
            <w:r w:rsidR="00257C78" w:rsidRPr="008613AD">
              <w:rPr>
                <w:rFonts w:asciiTheme="minorHAnsi" w:hAnsiTheme="minorHAnsi" w:cstheme="minorHAnsi"/>
              </w:rPr>
              <w:t xml:space="preserve">                       </w:t>
            </w:r>
            <w:r w:rsidRPr="008613AD">
              <w:rPr>
                <w:rFonts w:asciiTheme="minorHAnsi" w:hAnsiTheme="minorHAnsi" w:cstheme="minorHAnsi"/>
              </w:rPr>
              <w:t xml:space="preserve"> </w:t>
            </w:r>
            <w:r w:rsidR="00944A14" w:rsidRPr="008613AD">
              <w:rPr>
                <w:rFonts w:asciiTheme="minorHAnsi" w:hAnsiTheme="minorHAnsi" w:cstheme="minorHAnsi"/>
              </w:rPr>
              <w:t>As</w:t>
            </w:r>
            <w:r w:rsidR="00257C78" w:rsidRPr="008613AD">
              <w:rPr>
                <w:rFonts w:asciiTheme="minorHAnsi" w:hAnsiTheme="minorHAnsi" w:cstheme="minorHAnsi"/>
              </w:rPr>
              <w:t>do.-</w:t>
            </w:r>
            <w:r w:rsidRPr="008613AD">
              <w:rPr>
                <w:rFonts w:asciiTheme="minorHAnsi" w:hAnsiTheme="minorHAnsi" w:cstheme="minorHAnsi"/>
              </w:rPr>
              <w:t>……………………………………….</w:t>
            </w:r>
          </w:p>
          <w:p w14:paraId="19BAA447" w14:textId="77777777" w:rsidR="00F92D4C" w:rsidRPr="008B06C2" w:rsidRDefault="00F92D4C" w:rsidP="003C7B57">
            <w:pPr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</w:tbl>
    <w:p w14:paraId="43F5296B" w14:textId="77777777" w:rsidR="007A6D96" w:rsidRPr="00E95E1A" w:rsidRDefault="007A6D96" w:rsidP="000665BC">
      <w:pPr>
        <w:tabs>
          <w:tab w:val="left" w:pos="5985"/>
        </w:tabs>
        <w:rPr>
          <w:rFonts w:ascii="Calibri" w:hAnsi="Calibri" w:cs="Arial"/>
          <w:sz w:val="20"/>
          <w:szCs w:val="20"/>
          <w:lang w:val="es-ES"/>
        </w:rPr>
      </w:pPr>
    </w:p>
    <w:sectPr w:rsidR="007A6D96" w:rsidRPr="00E95E1A" w:rsidSect="00EA4B4B">
      <w:footerReference w:type="default" r:id="rId10"/>
      <w:headerReference w:type="first" r:id="rId11"/>
      <w:footerReference w:type="first" r:id="rId12"/>
      <w:pgSz w:w="11906" w:h="16838"/>
      <w:pgMar w:top="1673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88235" w14:textId="77777777" w:rsidR="00F964FC" w:rsidRDefault="00F964FC" w:rsidP="007C3AD7">
      <w:r>
        <w:separator/>
      </w:r>
    </w:p>
  </w:endnote>
  <w:endnote w:type="continuationSeparator" w:id="0">
    <w:p w14:paraId="6EBB1B42" w14:textId="77777777" w:rsidR="00F964FC" w:rsidRDefault="00F964FC" w:rsidP="007C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altName w:val="Calibri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4656D" w14:textId="77777777" w:rsidR="00A32752" w:rsidRDefault="00E07392">
    <w:pPr>
      <w:pStyle w:val="Piedepgina"/>
    </w:pPr>
    <w:r>
      <w:rPr>
        <w:noProof/>
        <w:lang w:val="es-E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A0196" wp14:editId="60AB8246">
              <wp:simplePos x="0" y="0"/>
              <wp:positionH relativeFrom="page">
                <wp:posOffset>6861810</wp:posOffset>
              </wp:positionH>
              <wp:positionV relativeFrom="page">
                <wp:posOffset>10141585</wp:posOffset>
              </wp:positionV>
              <wp:extent cx="501015" cy="335915"/>
              <wp:effectExtent l="13335" t="6985" r="9525" b="9525"/>
              <wp:wrapNone/>
              <wp:docPr id="3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01015" cy="33591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BA42722" w14:textId="0128383C" w:rsidR="00E66243" w:rsidRPr="000278F1" w:rsidRDefault="00545BB1">
                          <w:pPr>
                            <w:pStyle w:val="Piedepgin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613A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0CA0196" id="Oval 12" o:spid="_x0000_s1026" style="position:absolute;margin-left:540.3pt;margin-top:798.55pt;width:39.45pt;height:26.45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" filled="f" fillcolor="#c0504d" strokecolor="#a7bfde" strokeweight="1pt">
              <v:textbox inset=",0,,0">
                <w:txbxContent>
                  <w:p w14:paraId="6BA42722" w14:textId="0128383C" w:rsidR="00E66243" w:rsidRPr="000278F1" w:rsidRDefault="00545BB1">
                    <w:pPr>
                      <w:pStyle w:val="Piedepgin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613A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8AE62" w14:textId="77777777" w:rsidR="00E95E1A" w:rsidRPr="00806993" w:rsidRDefault="00E95E1A" w:rsidP="00E95E1A">
    <w:pPr>
      <w:pStyle w:val="Piedepgina"/>
      <w:rPr>
        <w:rFonts w:ascii="Arial" w:hAnsi="Arial" w:cs="Arial"/>
        <w:sz w:val="18"/>
        <w:szCs w:val="18"/>
        <w:lang w:val="es-ES"/>
      </w:rPr>
    </w:pPr>
    <w:r w:rsidRPr="00806993">
      <w:rPr>
        <w:rFonts w:ascii="Arial" w:hAnsi="Arial" w:cs="Arial"/>
        <w:sz w:val="18"/>
        <w:szCs w:val="18"/>
        <w:lang w:val="es-ES"/>
      </w:rPr>
      <w:tab/>
      <w:t xml:space="preserve">                                          </w:t>
    </w:r>
  </w:p>
  <w:p w14:paraId="0EF6B3E8" w14:textId="77777777" w:rsidR="00E95E1A" w:rsidRDefault="00E95E1A">
    <w:pPr>
      <w:pStyle w:val="Piedepgina"/>
    </w:pPr>
    <w:r w:rsidRPr="00E95E1A">
      <w:rPr>
        <w:lang w:val="es-ES"/>
      </w:rPr>
      <w:ptab w:relativeTo="margin" w:alignment="center" w:leader="none"/>
    </w:r>
    <w:r w:rsidRPr="00E95E1A">
      <w:rPr>
        <w:lang w:val="es-E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E3261" w14:textId="77777777" w:rsidR="00F964FC" w:rsidRDefault="00F964FC" w:rsidP="007C3AD7">
      <w:r>
        <w:separator/>
      </w:r>
    </w:p>
  </w:footnote>
  <w:footnote w:type="continuationSeparator" w:id="0">
    <w:p w14:paraId="0C55853B" w14:textId="77777777" w:rsidR="00F964FC" w:rsidRDefault="00F964FC" w:rsidP="007C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62EA" w14:textId="77777777" w:rsidR="005D4B5C" w:rsidRDefault="007E3BF6" w:rsidP="007E3BF6">
    <w:pPr>
      <w:pStyle w:val="Encabezado"/>
      <w:tabs>
        <w:tab w:val="clear" w:pos="4252"/>
        <w:tab w:val="clear" w:pos="8504"/>
      </w:tabs>
    </w:pPr>
    <w:r>
      <w:tab/>
    </w:r>
    <w:r w:rsidR="008B1CD4">
      <w:rPr>
        <w:noProof/>
        <w:lang w:val="es-ES" w:eastAsia="zh-CN"/>
      </w:rPr>
      <w:drawing>
        <wp:inline distT="0" distB="0" distL="0" distR="0" wp14:anchorId="2EB1ACC5" wp14:editId="713DD1BD">
          <wp:extent cx="1000125" cy="638969"/>
          <wp:effectExtent l="0" t="0" r="0" b="889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4683A" w14:textId="77777777" w:rsidR="007E3BF6" w:rsidRDefault="007E3BF6" w:rsidP="007E3BF6">
    <w:pPr>
      <w:pStyle w:val="Encabezado"/>
      <w:tabs>
        <w:tab w:val="clear" w:pos="4252"/>
        <w:tab w:val="clear" w:pos="8504"/>
        <w:tab w:val="left" w:pos="1140"/>
      </w:tabs>
    </w:pPr>
  </w:p>
  <w:p w14:paraId="307F3BE8" w14:textId="77777777" w:rsidR="007E3BF6" w:rsidRPr="002B16A9" w:rsidRDefault="007E3BF6" w:rsidP="007E3BF6">
    <w:pPr>
      <w:pStyle w:val="Encabezado"/>
      <w:tabs>
        <w:tab w:val="clear" w:pos="4252"/>
        <w:tab w:val="clear" w:pos="8504"/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C96"/>
    <w:multiLevelType w:val="hybridMultilevel"/>
    <w:tmpl w:val="58007EE2"/>
    <w:lvl w:ilvl="0" w:tplc="73FE4F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56B1"/>
    <w:multiLevelType w:val="hybridMultilevel"/>
    <w:tmpl w:val="A05C6B3C"/>
    <w:lvl w:ilvl="0" w:tplc="7ED06FB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20C4"/>
    <w:multiLevelType w:val="hybridMultilevel"/>
    <w:tmpl w:val="9A9AAA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6291"/>
    <w:multiLevelType w:val="hybridMultilevel"/>
    <w:tmpl w:val="47ACF030"/>
    <w:lvl w:ilvl="0" w:tplc="0C0A0017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36" w:hanging="360"/>
      </w:pPr>
    </w:lvl>
    <w:lvl w:ilvl="2" w:tplc="0C0A001B" w:tentative="1">
      <w:start w:val="1"/>
      <w:numFmt w:val="lowerRoman"/>
      <w:lvlText w:val="%3."/>
      <w:lvlJc w:val="right"/>
      <w:pPr>
        <w:ind w:left="2856" w:hanging="180"/>
      </w:pPr>
    </w:lvl>
    <w:lvl w:ilvl="3" w:tplc="0C0A000F" w:tentative="1">
      <w:start w:val="1"/>
      <w:numFmt w:val="decimal"/>
      <w:lvlText w:val="%4."/>
      <w:lvlJc w:val="left"/>
      <w:pPr>
        <w:ind w:left="3576" w:hanging="360"/>
      </w:pPr>
    </w:lvl>
    <w:lvl w:ilvl="4" w:tplc="0C0A0019" w:tentative="1">
      <w:start w:val="1"/>
      <w:numFmt w:val="lowerLetter"/>
      <w:lvlText w:val="%5."/>
      <w:lvlJc w:val="left"/>
      <w:pPr>
        <w:ind w:left="4296" w:hanging="360"/>
      </w:pPr>
    </w:lvl>
    <w:lvl w:ilvl="5" w:tplc="0C0A001B" w:tentative="1">
      <w:start w:val="1"/>
      <w:numFmt w:val="lowerRoman"/>
      <w:lvlText w:val="%6."/>
      <w:lvlJc w:val="right"/>
      <w:pPr>
        <w:ind w:left="5016" w:hanging="180"/>
      </w:pPr>
    </w:lvl>
    <w:lvl w:ilvl="6" w:tplc="0C0A000F" w:tentative="1">
      <w:start w:val="1"/>
      <w:numFmt w:val="decimal"/>
      <w:lvlText w:val="%7."/>
      <w:lvlJc w:val="left"/>
      <w:pPr>
        <w:ind w:left="5736" w:hanging="360"/>
      </w:pPr>
    </w:lvl>
    <w:lvl w:ilvl="7" w:tplc="0C0A0019" w:tentative="1">
      <w:start w:val="1"/>
      <w:numFmt w:val="lowerLetter"/>
      <w:lvlText w:val="%8."/>
      <w:lvlJc w:val="left"/>
      <w:pPr>
        <w:ind w:left="6456" w:hanging="360"/>
      </w:pPr>
    </w:lvl>
    <w:lvl w:ilvl="8" w:tplc="0C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 w15:restartNumberingAfterBreak="0">
    <w:nsid w:val="25BF3B39"/>
    <w:multiLevelType w:val="hybridMultilevel"/>
    <w:tmpl w:val="3A22B1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7EB4"/>
    <w:multiLevelType w:val="hybridMultilevel"/>
    <w:tmpl w:val="47ACF030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9F491D"/>
    <w:multiLevelType w:val="hybridMultilevel"/>
    <w:tmpl w:val="47ACF030"/>
    <w:lvl w:ilvl="0" w:tplc="0C0A0017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36" w:hanging="360"/>
      </w:pPr>
    </w:lvl>
    <w:lvl w:ilvl="2" w:tplc="0C0A001B" w:tentative="1">
      <w:start w:val="1"/>
      <w:numFmt w:val="lowerRoman"/>
      <w:lvlText w:val="%3."/>
      <w:lvlJc w:val="right"/>
      <w:pPr>
        <w:ind w:left="2856" w:hanging="180"/>
      </w:pPr>
    </w:lvl>
    <w:lvl w:ilvl="3" w:tplc="0C0A000F" w:tentative="1">
      <w:start w:val="1"/>
      <w:numFmt w:val="decimal"/>
      <w:lvlText w:val="%4."/>
      <w:lvlJc w:val="left"/>
      <w:pPr>
        <w:ind w:left="3576" w:hanging="360"/>
      </w:pPr>
    </w:lvl>
    <w:lvl w:ilvl="4" w:tplc="0C0A0019" w:tentative="1">
      <w:start w:val="1"/>
      <w:numFmt w:val="lowerLetter"/>
      <w:lvlText w:val="%5."/>
      <w:lvlJc w:val="left"/>
      <w:pPr>
        <w:ind w:left="4296" w:hanging="360"/>
      </w:pPr>
    </w:lvl>
    <w:lvl w:ilvl="5" w:tplc="0C0A001B" w:tentative="1">
      <w:start w:val="1"/>
      <w:numFmt w:val="lowerRoman"/>
      <w:lvlText w:val="%6."/>
      <w:lvlJc w:val="right"/>
      <w:pPr>
        <w:ind w:left="5016" w:hanging="180"/>
      </w:pPr>
    </w:lvl>
    <w:lvl w:ilvl="6" w:tplc="0C0A000F" w:tentative="1">
      <w:start w:val="1"/>
      <w:numFmt w:val="decimal"/>
      <w:lvlText w:val="%7."/>
      <w:lvlJc w:val="left"/>
      <w:pPr>
        <w:ind w:left="5736" w:hanging="360"/>
      </w:pPr>
    </w:lvl>
    <w:lvl w:ilvl="7" w:tplc="0C0A0019" w:tentative="1">
      <w:start w:val="1"/>
      <w:numFmt w:val="lowerLetter"/>
      <w:lvlText w:val="%8."/>
      <w:lvlJc w:val="left"/>
      <w:pPr>
        <w:ind w:left="6456" w:hanging="360"/>
      </w:pPr>
    </w:lvl>
    <w:lvl w:ilvl="8" w:tplc="0C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3EF73BCD"/>
    <w:multiLevelType w:val="hybridMultilevel"/>
    <w:tmpl w:val="5A3653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566BE"/>
    <w:multiLevelType w:val="hybridMultilevel"/>
    <w:tmpl w:val="25E42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D7905"/>
    <w:multiLevelType w:val="hybridMultilevel"/>
    <w:tmpl w:val="AA062190"/>
    <w:lvl w:ilvl="0" w:tplc="E1EA6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65DBC"/>
    <w:multiLevelType w:val="hybridMultilevel"/>
    <w:tmpl w:val="1F8E03FC"/>
    <w:lvl w:ilvl="0" w:tplc="174E5B5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93998"/>
    <w:multiLevelType w:val="hybridMultilevel"/>
    <w:tmpl w:val="2346AC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12565"/>
    <w:multiLevelType w:val="hybridMultilevel"/>
    <w:tmpl w:val="DDA46CF8"/>
    <w:lvl w:ilvl="0" w:tplc="85AC873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70B40434"/>
    <w:multiLevelType w:val="hybridMultilevel"/>
    <w:tmpl w:val="E59E8D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4"/>
  </w:num>
  <w:num w:numId="11">
    <w:abstractNumId w:val="0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20F"/>
    <w:rsid w:val="000054BF"/>
    <w:rsid w:val="00007BF5"/>
    <w:rsid w:val="000100BB"/>
    <w:rsid w:val="0001173E"/>
    <w:rsid w:val="0002400B"/>
    <w:rsid w:val="000278F1"/>
    <w:rsid w:val="00033927"/>
    <w:rsid w:val="00041A58"/>
    <w:rsid w:val="00063FBB"/>
    <w:rsid w:val="000665BC"/>
    <w:rsid w:val="00070803"/>
    <w:rsid w:val="000719B8"/>
    <w:rsid w:val="00075D34"/>
    <w:rsid w:val="000B4A40"/>
    <w:rsid w:val="000D1BDE"/>
    <w:rsid w:val="001164A0"/>
    <w:rsid w:val="00120B9B"/>
    <w:rsid w:val="00121BE2"/>
    <w:rsid w:val="00122A6E"/>
    <w:rsid w:val="00135B76"/>
    <w:rsid w:val="00143CD6"/>
    <w:rsid w:val="001566AD"/>
    <w:rsid w:val="001578A8"/>
    <w:rsid w:val="00161AF0"/>
    <w:rsid w:val="001624E9"/>
    <w:rsid w:val="00171701"/>
    <w:rsid w:val="00181F2D"/>
    <w:rsid w:val="00185D31"/>
    <w:rsid w:val="00186A82"/>
    <w:rsid w:val="001B0AEA"/>
    <w:rsid w:val="001B6DB4"/>
    <w:rsid w:val="001C31FA"/>
    <w:rsid w:val="001C4D1A"/>
    <w:rsid w:val="001C6DA4"/>
    <w:rsid w:val="001D1681"/>
    <w:rsid w:val="001F716D"/>
    <w:rsid w:val="0020101C"/>
    <w:rsid w:val="002153AB"/>
    <w:rsid w:val="002232F2"/>
    <w:rsid w:val="00231280"/>
    <w:rsid w:val="002346E4"/>
    <w:rsid w:val="00240306"/>
    <w:rsid w:val="00257C78"/>
    <w:rsid w:val="00260B5B"/>
    <w:rsid w:val="0026167A"/>
    <w:rsid w:val="00265FE5"/>
    <w:rsid w:val="00272709"/>
    <w:rsid w:val="00291D0F"/>
    <w:rsid w:val="00294187"/>
    <w:rsid w:val="002B16A9"/>
    <w:rsid w:val="002C6FAD"/>
    <w:rsid w:val="002D1261"/>
    <w:rsid w:val="002E1264"/>
    <w:rsid w:val="002E45CC"/>
    <w:rsid w:val="002F38BD"/>
    <w:rsid w:val="003033B8"/>
    <w:rsid w:val="00311A9F"/>
    <w:rsid w:val="0032617B"/>
    <w:rsid w:val="00333B64"/>
    <w:rsid w:val="003351FF"/>
    <w:rsid w:val="003440B8"/>
    <w:rsid w:val="00344466"/>
    <w:rsid w:val="003448C5"/>
    <w:rsid w:val="00350078"/>
    <w:rsid w:val="00353A04"/>
    <w:rsid w:val="00362ABE"/>
    <w:rsid w:val="00372EFC"/>
    <w:rsid w:val="003A11A9"/>
    <w:rsid w:val="003A392F"/>
    <w:rsid w:val="003A5735"/>
    <w:rsid w:val="003B1476"/>
    <w:rsid w:val="003C7B57"/>
    <w:rsid w:val="003D25E9"/>
    <w:rsid w:val="003D479A"/>
    <w:rsid w:val="003D4AE6"/>
    <w:rsid w:val="003E60EF"/>
    <w:rsid w:val="003E61C0"/>
    <w:rsid w:val="003E6EFB"/>
    <w:rsid w:val="003F4DF4"/>
    <w:rsid w:val="00411491"/>
    <w:rsid w:val="00412BDD"/>
    <w:rsid w:val="00420F89"/>
    <w:rsid w:val="00422C81"/>
    <w:rsid w:val="004239BC"/>
    <w:rsid w:val="004318AE"/>
    <w:rsid w:val="00445C57"/>
    <w:rsid w:val="00454653"/>
    <w:rsid w:val="00461481"/>
    <w:rsid w:val="004616E9"/>
    <w:rsid w:val="00462767"/>
    <w:rsid w:val="00472902"/>
    <w:rsid w:val="004901F0"/>
    <w:rsid w:val="0049731C"/>
    <w:rsid w:val="004A484C"/>
    <w:rsid w:val="004D1A09"/>
    <w:rsid w:val="004E27E5"/>
    <w:rsid w:val="004E3105"/>
    <w:rsid w:val="005014CA"/>
    <w:rsid w:val="00517269"/>
    <w:rsid w:val="0053580C"/>
    <w:rsid w:val="005433D6"/>
    <w:rsid w:val="005438B9"/>
    <w:rsid w:val="00545BB1"/>
    <w:rsid w:val="0055528A"/>
    <w:rsid w:val="005563BD"/>
    <w:rsid w:val="00556B06"/>
    <w:rsid w:val="00577C9D"/>
    <w:rsid w:val="005820D1"/>
    <w:rsid w:val="0058321C"/>
    <w:rsid w:val="005B1189"/>
    <w:rsid w:val="005C1A73"/>
    <w:rsid w:val="005D0BF7"/>
    <w:rsid w:val="005D4B5C"/>
    <w:rsid w:val="005D766D"/>
    <w:rsid w:val="005E36BA"/>
    <w:rsid w:val="005E68FF"/>
    <w:rsid w:val="005F1596"/>
    <w:rsid w:val="005F211E"/>
    <w:rsid w:val="005F22F9"/>
    <w:rsid w:val="005F2C28"/>
    <w:rsid w:val="005F309C"/>
    <w:rsid w:val="00612690"/>
    <w:rsid w:val="006268A1"/>
    <w:rsid w:val="00626EA8"/>
    <w:rsid w:val="006424A4"/>
    <w:rsid w:val="00651C84"/>
    <w:rsid w:val="00655639"/>
    <w:rsid w:val="00664CE6"/>
    <w:rsid w:val="00666A8E"/>
    <w:rsid w:val="006976B0"/>
    <w:rsid w:val="006B55EF"/>
    <w:rsid w:val="006C11F0"/>
    <w:rsid w:val="006D0A4F"/>
    <w:rsid w:val="006D419B"/>
    <w:rsid w:val="006F3888"/>
    <w:rsid w:val="006F4891"/>
    <w:rsid w:val="007115DA"/>
    <w:rsid w:val="00714022"/>
    <w:rsid w:val="0071484A"/>
    <w:rsid w:val="007167F8"/>
    <w:rsid w:val="00721732"/>
    <w:rsid w:val="0072191C"/>
    <w:rsid w:val="00731219"/>
    <w:rsid w:val="007361EC"/>
    <w:rsid w:val="00741190"/>
    <w:rsid w:val="00741A0F"/>
    <w:rsid w:val="00744278"/>
    <w:rsid w:val="00746B2F"/>
    <w:rsid w:val="00746F82"/>
    <w:rsid w:val="007569CF"/>
    <w:rsid w:val="00771FED"/>
    <w:rsid w:val="00774C54"/>
    <w:rsid w:val="00775303"/>
    <w:rsid w:val="00781232"/>
    <w:rsid w:val="007972EF"/>
    <w:rsid w:val="007A2DDC"/>
    <w:rsid w:val="007A6D96"/>
    <w:rsid w:val="007B4020"/>
    <w:rsid w:val="007C07E2"/>
    <w:rsid w:val="007C35BA"/>
    <w:rsid w:val="007C3AD7"/>
    <w:rsid w:val="007E3BF6"/>
    <w:rsid w:val="007E56D6"/>
    <w:rsid w:val="007E610C"/>
    <w:rsid w:val="007E7211"/>
    <w:rsid w:val="007E7868"/>
    <w:rsid w:val="007F00F4"/>
    <w:rsid w:val="008031DD"/>
    <w:rsid w:val="00804CDD"/>
    <w:rsid w:val="00806993"/>
    <w:rsid w:val="00820BE5"/>
    <w:rsid w:val="008219E1"/>
    <w:rsid w:val="0082277C"/>
    <w:rsid w:val="00822D94"/>
    <w:rsid w:val="00834E68"/>
    <w:rsid w:val="008371A3"/>
    <w:rsid w:val="00842F32"/>
    <w:rsid w:val="00856BE2"/>
    <w:rsid w:val="008603A0"/>
    <w:rsid w:val="008613AD"/>
    <w:rsid w:val="00864E5B"/>
    <w:rsid w:val="00872288"/>
    <w:rsid w:val="00874451"/>
    <w:rsid w:val="0088107A"/>
    <w:rsid w:val="0088779B"/>
    <w:rsid w:val="00894C38"/>
    <w:rsid w:val="008B06C2"/>
    <w:rsid w:val="008B1CD4"/>
    <w:rsid w:val="008D4B72"/>
    <w:rsid w:val="008D4FD5"/>
    <w:rsid w:val="008E5F02"/>
    <w:rsid w:val="008F6DAB"/>
    <w:rsid w:val="009001FD"/>
    <w:rsid w:val="00901213"/>
    <w:rsid w:val="009105AB"/>
    <w:rsid w:val="009202AE"/>
    <w:rsid w:val="0092598C"/>
    <w:rsid w:val="00926A83"/>
    <w:rsid w:val="00932152"/>
    <w:rsid w:val="00944A14"/>
    <w:rsid w:val="009538E1"/>
    <w:rsid w:val="00981DE1"/>
    <w:rsid w:val="0099004C"/>
    <w:rsid w:val="009A21A1"/>
    <w:rsid w:val="009C0FE5"/>
    <w:rsid w:val="009C44F0"/>
    <w:rsid w:val="009E05C6"/>
    <w:rsid w:val="009F0652"/>
    <w:rsid w:val="009F5693"/>
    <w:rsid w:val="009F67CF"/>
    <w:rsid w:val="00A05BA6"/>
    <w:rsid w:val="00A142F0"/>
    <w:rsid w:val="00A17946"/>
    <w:rsid w:val="00A22951"/>
    <w:rsid w:val="00A26675"/>
    <w:rsid w:val="00A32752"/>
    <w:rsid w:val="00A33F0B"/>
    <w:rsid w:val="00A34D28"/>
    <w:rsid w:val="00A37A36"/>
    <w:rsid w:val="00A5209E"/>
    <w:rsid w:val="00A57CA2"/>
    <w:rsid w:val="00A6466F"/>
    <w:rsid w:val="00A70111"/>
    <w:rsid w:val="00A71174"/>
    <w:rsid w:val="00A75600"/>
    <w:rsid w:val="00A85F1B"/>
    <w:rsid w:val="00AA05C5"/>
    <w:rsid w:val="00AA7F82"/>
    <w:rsid w:val="00AC02B2"/>
    <w:rsid w:val="00AC3E22"/>
    <w:rsid w:val="00AD2237"/>
    <w:rsid w:val="00AD452B"/>
    <w:rsid w:val="00AE03AA"/>
    <w:rsid w:val="00AE0683"/>
    <w:rsid w:val="00AE1321"/>
    <w:rsid w:val="00AE7DAA"/>
    <w:rsid w:val="00B02D0A"/>
    <w:rsid w:val="00B17E41"/>
    <w:rsid w:val="00B222F1"/>
    <w:rsid w:val="00B342C3"/>
    <w:rsid w:val="00B417F4"/>
    <w:rsid w:val="00B53DE9"/>
    <w:rsid w:val="00B54724"/>
    <w:rsid w:val="00B919B7"/>
    <w:rsid w:val="00B9212F"/>
    <w:rsid w:val="00B928B4"/>
    <w:rsid w:val="00BA7023"/>
    <w:rsid w:val="00BD411D"/>
    <w:rsid w:val="00BE34AB"/>
    <w:rsid w:val="00C05FAC"/>
    <w:rsid w:val="00C06813"/>
    <w:rsid w:val="00C11073"/>
    <w:rsid w:val="00C26804"/>
    <w:rsid w:val="00C3141D"/>
    <w:rsid w:val="00C36635"/>
    <w:rsid w:val="00C4064D"/>
    <w:rsid w:val="00C51AE8"/>
    <w:rsid w:val="00C52474"/>
    <w:rsid w:val="00C605F9"/>
    <w:rsid w:val="00C60E59"/>
    <w:rsid w:val="00C7262E"/>
    <w:rsid w:val="00C74CF0"/>
    <w:rsid w:val="00CA1196"/>
    <w:rsid w:val="00CA7C21"/>
    <w:rsid w:val="00CA7D36"/>
    <w:rsid w:val="00CB549D"/>
    <w:rsid w:val="00CB7439"/>
    <w:rsid w:val="00CC528D"/>
    <w:rsid w:val="00CC539D"/>
    <w:rsid w:val="00CD7C52"/>
    <w:rsid w:val="00CF14C7"/>
    <w:rsid w:val="00D0342F"/>
    <w:rsid w:val="00D144D2"/>
    <w:rsid w:val="00D17121"/>
    <w:rsid w:val="00D322EB"/>
    <w:rsid w:val="00D43F72"/>
    <w:rsid w:val="00D62F53"/>
    <w:rsid w:val="00D73548"/>
    <w:rsid w:val="00D75A65"/>
    <w:rsid w:val="00D804EE"/>
    <w:rsid w:val="00D95928"/>
    <w:rsid w:val="00DD3C53"/>
    <w:rsid w:val="00DD76BF"/>
    <w:rsid w:val="00DE10E2"/>
    <w:rsid w:val="00DE513C"/>
    <w:rsid w:val="00DF514A"/>
    <w:rsid w:val="00E018AC"/>
    <w:rsid w:val="00E0382D"/>
    <w:rsid w:val="00E07392"/>
    <w:rsid w:val="00E232EC"/>
    <w:rsid w:val="00E25A3F"/>
    <w:rsid w:val="00E30589"/>
    <w:rsid w:val="00E341D5"/>
    <w:rsid w:val="00E417E2"/>
    <w:rsid w:val="00E66243"/>
    <w:rsid w:val="00E95E1A"/>
    <w:rsid w:val="00EA4B4B"/>
    <w:rsid w:val="00EC3679"/>
    <w:rsid w:val="00ED067D"/>
    <w:rsid w:val="00ED5557"/>
    <w:rsid w:val="00ED7B96"/>
    <w:rsid w:val="00EF4DD9"/>
    <w:rsid w:val="00EF5D65"/>
    <w:rsid w:val="00F06448"/>
    <w:rsid w:val="00F15725"/>
    <w:rsid w:val="00F32A85"/>
    <w:rsid w:val="00F32E33"/>
    <w:rsid w:val="00F37296"/>
    <w:rsid w:val="00F41A27"/>
    <w:rsid w:val="00F614EA"/>
    <w:rsid w:val="00F62F76"/>
    <w:rsid w:val="00F67325"/>
    <w:rsid w:val="00F767A0"/>
    <w:rsid w:val="00F92D4C"/>
    <w:rsid w:val="00F964FC"/>
    <w:rsid w:val="00FA2D5F"/>
    <w:rsid w:val="00FB012C"/>
    <w:rsid w:val="00FB3C18"/>
    <w:rsid w:val="00FB420F"/>
    <w:rsid w:val="00FB4CFC"/>
    <w:rsid w:val="00FC3433"/>
    <w:rsid w:val="00FD5B0D"/>
    <w:rsid w:val="00FF5D1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2DC1C02"/>
  <w15:docId w15:val="{A08288D1-3A9B-4324-B4FC-DC7C36C4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4E9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F2D"/>
    <w:pPr>
      <w:ind w:left="708"/>
    </w:pPr>
  </w:style>
  <w:style w:type="paragraph" w:styleId="Sinespaciado">
    <w:name w:val="No Spacing"/>
    <w:link w:val="SinespaciadoCar"/>
    <w:uiPriority w:val="1"/>
    <w:qFormat/>
    <w:rsid w:val="00834E68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4E68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834E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34E68"/>
    <w:rPr>
      <w:rFonts w:ascii="Tahoma" w:hAnsi="Tahoma" w:cs="Tahoma"/>
      <w:sz w:val="16"/>
      <w:szCs w:val="16"/>
      <w:lang w:val="eu-ES"/>
    </w:rPr>
  </w:style>
  <w:style w:type="paragraph" w:styleId="Encabezado">
    <w:name w:val="header"/>
    <w:basedOn w:val="Normal"/>
    <w:link w:val="EncabezadoCar"/>
    <w:uiPriority w:val="99"/>
    <w:rsid w:val="007C3A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3AD7"/>
    <w:rPr>
      <w:sz w:val="24"/>
      <w:szCs w:val="24"/>
      <w:lang w:val="eu-ES"/>
    </w:rPr>
  </w:style>
  <w:style w:type="paragraph" w:styleId="Piedepgina">
    <w:name w:val="footer"/>
    <w:basedOn w:val="Normal"/>
    <w:link w:val="PiedepginaCar"/>
    <w:rsid w:val="007C3A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AD7"/>
    <w:rPr>
      <w:sz w:val="24"/>
      <w:szCs w:val="24"/>
      <w:lang w:val="eu-ES"/>
    </w:rPr>
  </w:style>
  <w:style w:type="table" w:styleId="Tablaconcuadrcula">
    <w:name w:val="Table Grid"/>
    <w:basedOn w:val="Tablanormal"/>
    <w:rsid w:val="0030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rsid w:val="00A22951"/>
    <w:rPr>
      <w:color w:val="0000FF"/>
      <w:u w:val="single"/>
    </w:rPr>
  </w:style>
  <w:style w:type="paragraph" w:customStyle="1" w:styleId="Contenidodelatabla">
    <w:name w:val="Contenido de la tabla"/>
    <w:basedOn w:val="Normal"/>
    <w:rsid w:val="00CB7439"/>
    <w:pPr>
      <w:widowControl w:val="0"/>
      <w:suppressLineNumbers/>
      <w:suppressAutoHyphens/>
    </w:pPr>
    <w:rPr>
      <w:rFonts w:eastAsia="Arial Unicode MS"/>
      <w:lang w:val="es-ES_tradnl"/>
    </w:rPr>
  </w:style>
  <w:style w:type="paragraph" w:styleId="Textonotaalfinal">
    <w:name w:val="endnote text"/>
    <w:basedOn w:val="Normal"/>
    <w:link w:val="TextonotaalfinalCar"/>
    <w:rsid w:val="008219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219E1"/>
    <w:rPr>
      <w:lang w:val="eu-ES"/>
    </w:rPr>
  </w:style>
  <w:style w:type="character" w:styleId="Refdenotaalfinal">
    <w:name w:val="endnote reference"/>
    <w:basedOn w:val="Fuentedeprrafopredeter"/>
    <w:rsid w:val="008219E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8219E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219E1"/>
    <w:rPr>
      <w:lang w:val="eu-ES"/>
    </w:rPr>
  </w:style>
  <w:style w:type="character" w:styleId="Refdenotaalpie">
    <w:name w:val="footnote reference"/>
    <w:basedOn w:val="Fuentedeprrafopredeter"/>
    <w:rsid w:val="008219E1"/>
    <w:rPr>
      <w:vertAlign w:val="superscript"/>
    </w:rPr>
  </w:style>
  <w:style w:type="character" w:styleId="Refdecomentario">
    <w:name w:val="annotation reference"/>
    <w:basedOn w:val="Fuentedeprrafopredeter"/>
    <w:rsid w:val="00856BE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6BE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56BE2"/>
    <w:rPr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6B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56BE2"/>
    <w:rPr>
      <w:b/>
      <w:bCs/>
      <w:lang w:val="eu-ES"/>
    </w:rPr>
  </w:style>
  <w:style w:type="paragraph" w:styleId="Revisin">
    <w:name w:val="Revision"/>
    <w:hidden/>
    <w:uiPriority w:val="99"/>
    <w:semiHidden/>
    <w:rsid w:val="00856BE2"/>
    <w:rPr>
      <w:sz w:val="24"/>
      <w:szCs w:val="24"/>
      <w:lang w:val="eu-ES"/>
    </w:rPr>
  </w:style>
  <w:style w:type="paragraph" w:styleId="Textoindependiente">
    <w:name w:val="Body Text"/>
    <w:basedOn w:val="Normal"/>
    <w:link w:val="TextoindependienteCar"/>
    <w:rsid w:val="0088107A"/>
    <w:pPr>
      <w:spacing w:line="360" w:lineRule="auto"/>
      <w:jc w:val="center"/>
    </w:pPr>
    <w:rPr>
      <w:b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8107A"/>
    <w:rPr>
      <w:b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0DF108296A04F87C36C9A4EB90DD2" ma:contentTypeVersion="11" ma:contentTypeDescription="Crear nuevo documento." ma:contentTypeScope="" ma:versionID="02dac10179f527f27c696cd43c8a8f46">
  <xsd:schema xmlns:xsd="http://www.w3.org/2001/XMLSchema" xmlns:xs="http://www.w3.org/2001/XMLSchema" xmlns:p="http://schemas.microsoft.com/office/2006/metadata/properties" xmlns:ns3="171b93fe-6329-4f4f-8a42-98e02125ecc0" xmlns:ns4="3c7a5140-e03e-4863-9df1-da7c5c71c1e0" targetNamespace="http://schemas.microsoft.com/office/2006/metadata/properties" ma:root="true" ma:fieldsID="00123e0d8a787f8dd86cc157e2725dc4" ns3:_="" ns4:_="">
    <xsd:import namespace="171b93fe-6329-4f4f-8a42-98e02125ecc0"/>
    <xsd:import namespace="3c7a5140-e03e-4863-9df1-da7c5c71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b93fe-6329-4f4f-8a42-98e02125e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a5140-e03e-4863-9df1-da7c5c71c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0307C6-7084-4A57-9873-CEC551C42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b93fe-6329-4f4f-8a42-98e02125ecc0"/>
    <ds:schemaRef ds:uri="3c7a5140-e03e-4863-9df1-da7c5c71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8C098-C07B-48A2-8F11-F384883DD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006A4-DA20-478B-8E1A-3E49BFC88465}">
  <ds:schemaRefs>
    <ds:schemaRef ds:uri="http://www.w3.org/XML/1998/namespace"/>
    <ds:schemaRef ds:uri="http://purl.org/dc/terms/"/>
    <ds:schemaRef ds:uri="171b93fe-6329-4f4f-8a42-98e02125ecc0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c7a5140-e03e-4863-9df1-da7c5c71c1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TRÁMITES A SEGUIR PARA LA PROPOSICIÓN DE FIRMA DE CONVENIOS</vt:lpstr>
    </vt:vector>
  </TitlesOfParts>
  <Company>Empresariales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TRÁMITES A SEGUIR PARA LA PROPOSICIÓN DE FIRMA DE CONVENIOS</dc:title>
  <dc:creator>COLOMER FARIÑA FCO JAVIER</dc:creator>
  <cp:lastModifiedBy>ANGUEIRA VEZ JOSE RAMON</cp:lastModifiedBy>
  <cp:revision>7</cp:revision>
  <cp:lastPrinted>2016-11-15T05:48:00Z</cp:lastPrinted>
  <dcterms:created xsi:type="dcterms:W3CDTF">2021-06-02T10:51:00Z</dcterms:created>
  <dcterms:modified xsi:type="dcterms:W3CDTF">2021-06-23T12:36:00Z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0x0101007730DF108296A04F87C36C9A4EB90DD2</vt:lpwstr>
  </property>
</Properties>
</file>